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8B" w:rsidRPr="00256E8B" w:rsidRDefault="00256E8B" w:rsidP="00256E8B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256E8B">
        <w:rPr>
          <w:rFonts w:ascii="Arial" w:hAnsi="Arial" w:cs="Arial"/>
          <w:b/>
        </w:rPr>
        <w:t>ΔΗΜΟΣ ΛΗΞΟΥΡΙΟΥ</w:t>
      </w:r>
    </w:p>
    <w:p w:rsidR="00256E8B" w:rsidRPr="00256E8B" w:rsidRDefault="00256E8B" w:rsidP="00256E8B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256E8B">
        <w:rPr>
          <w:rFonts w:ascii="Arial" w:hAnsi="Arial" w:cs="Arial"/>
          <w:b/>
        </w:rPr>
        <w:t>ΩΡΑΡΙΑ ΛΕΙΤΟΥΡΓΙΑΣ ΚΑΙ ΕΞΥΠΗΡΕΤΗΣΗΣ ΚΟΙΝΟΥ</w:t>
      </w: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Σύμφωνα με το άρθρο 5Β του Κώδικα Διοικητικής Διαδικασίας (ν. 2690/1999), όπως προστέθηκε με το άρθρο 7 του ν. 5293/2026, ο Δήμος Ληξουρίου ενημερώνει τους πολίτες για τις ημέρες λειτουργίας, τα ωράρια εξυπηρέτησης και τις ημέρες κατά τις οποίες οι υπηρεσίες του δεν λειτουργούν ή δεν δέχονται κοινό.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56E8B">
        <w:rPr>
          <w:rFonts w:ascii="Arial" w:hAnsi="Arial" w:cs="Arial"/>
          <w:b/>
        </w:rPr>
        <w:t>ΓΕΝΙΚΟ ΩΡΑΡΙΟ ΛΕΙΤΟΥΡΓΙΑΣ ΥΠΗΡΕΣΙΩΝ</w:t>
      </w: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256E8B">
        <w:rPr>
          <w:rFonts w:ascii="Arial" w:hAnsi="Arial" w:cs="Arial"/>
        </w:rPr>
        <w:t xml:space="preserve">Ημέρες λειτουργίας: </w:t>
      </w:r>
      <w:r w:rsidRPr="00256E8B">
        <w:rPr>
          <w:rFonts w:ascii="Arial" w:hAnsi="Arial" w:cs="Arial"/>
          <w:b/>
          <w:i/>
        </w:rPr>
        <w:t>Δευτέρα έως Παρασκευή</w:t>
      </w: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256E8B">
        <w:rPr>
          <w:rFonts w:ascii="Arial" w:hAnsi="Arial" w:cs="Arial"/>
        </w:rPr>
        <w:t xml:space="preserve">Ώρες λειτουργίας: </w:t>
      </w:r>
      <w:r w:rsidRPr="00256E8B">
        <w:rPr>
          <w:rFonts w:ascii="Arial" w:hAnsi="Arial" w:cs="Arial"/>
          <w:b/>
          <w:i/>
        </w:rPr>
        <w:t>07:00 – 15:00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56E8B">
        <w:rPr>
          <w:rFonts w:ascii="Arial" w:hAnsi="Arial" w:cs="Arial"/>
          <w:b/>
        </w:rPr>
        <w:t>ΩΡΑΡΙΟ ΕΞΥΠΗΡΕΤΗΣΗΣ ΚΟΙΝΟΥ</w:t>
      </w: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Η εξυπηρέτηση του κοινού πραγματοποιείται κατά τις εργάσιμες ημέρες και ώρες ως εξής:</w:t>
      </w: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256E8B">
        <w:rPr>
          <w:rFonts w:ascii="Arial" w:hAnsi="Arial" w:cs="Arial"/>
          <w:b/>
          <w:i/>
        </w:rPr>
        <w:t>Δευτέρα – Παρασκευή: 09:00 – 15:00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Γ</w:t>
      </w:r>
      <w:r w:rsidRPr="00256E8B">
        <w:rPr>
          <w:rFonts w:ascii="Arial" w:hAnsi="Arial" w:cs="Arial"/>
        </w:rPr>
        <w:t xml:space="preserve">ια συγκεκριμένες υπηρεσίες </w:t>
      </w:r>
      <w:r>
        <w:rPr>
          <w:rFonts w:ascii="Arial" w:hAnsi="Arial" w:cs="Arial"/>
        </w:rPr>
        <w:t xml:space="preserve">του Δήμου </w:t>
      </w:r>
      <w:r w:rsidRPr="00256E8B">
        <w:rPr>
          <w:rFonts w:ascii="Arial" w:hAnsi="Arial" w:cs="Arial"/>
        </w:rPr>
        <w:t>εφαρμόζονται ειδικότερα ωράρια εξυπηρέτησης</w:t>
      </w:r>
      <w:r>
        <w:rPr>
          <w:rFonts w:ascii="Arial" w:hAnsi="Arial" w:cs="Arial"/>
        </w:rPr>
        <w:t>:</w:t>
      </w:r>
    </w:p>
    <w:tbl>
      <w:tblPr>
        <w:tblStyle w:val="a3"/>
        <w:tblW w:w="0" w:type="auto"/>
        <w:tblLook w:val="04A0"/>
      </w:tblPr>
      <w:tblGrid>
        <w:gridCol w:w="4404"/>
        <w:gridCol w:w="4482"/>
      </w:tblGrid>
      <w:tr w:rsidR="00256E8B" w:rsidTr="00256E8B">
        <w:tc>
          <w:tcPr>
            <w:tcW w:w="4404" w:type="dxa"/>
          </w:tcPr>
          <w:p w:rsidR="00256E8B" w:rsidRDefault="00256E8B" w:rsidP="00256E8B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Υπηρεσία</w:t>
            </w:r>
          </w:p>
        </w:tc>
        <w:tc>
          <w:tcPr>
            <w:tcW w:w="4482" w:type="dxa"/>
          </w:tcPr>
          <w:p w:rsidR="00256E8B" w:rsidRDefault="00256E8B" w:rsidP="00256E8B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256E8B">
              <w:rPr>
                <w:rFonts w:ascii="Arial" w:hAnsi="Arial" w:cs="Arial"/>
                <w:b/>
              </w:rPr>
              <w:t>Ώρες εξυπηρέτησης</w:t>
            </w:r>
          </w:p>
        </w:tc>
      </w:tr>
      <w:tr w:rsidR="00256E8B" w:rsidTr="00256E8B">
        <w:tc>
          <w:tcPr>
            <w:tcW w:w="4404" w:type="dxa"/>
          </w:tcPr>
          <w:p w:rsidR="00256E8B" w:rsidRPr="00256E8B" w:rsidRDefault="00256E8B" w:rsidP="00256E8B">
            <w:pPr>
              <w:pStyle w:val="Web"/>
              <w:spacing w:before="0" w:beforeAutospacing="0" w:after="0" w:afterAutospacing="0"/>
              <w:rPr>
                <w:rFonts w:ascii="Arial" w:hAnsi="Arial" w:cs="Arial"/>
              </w:rPr>
            </w:pPr>
            <w:r w:rsidRPr="00256E8B">
              <w:rPr>
                <w:rFonts w:ascii="Arial" w:hAnsi="Arial" w:cs="Arial"/>
              </w:rPr>
              <w:t>Πρωτόκολλο</w:t>
            </w:r>
          </w:p>
        </w:tc>
        <w:tc>
          <w:tcPr>
            <w:tcW w:w="4482" w:type="dxa"/>
          </w:tcPr>
          <w:p w:rsidR="00256E8B" w:rsidRPr="00256E8B" w:rsidRDefault="00652868" w:rsidP="00256E8B">
            <w:pPr>
              <w:pStyle w:val="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07:30 – 15:0</w:t>
            </w:r>
            <w:r w:rsidR="00256E8B" w:rsidRPr="00256E8B">
              <w:rPr>
                <w:rFonts w:ascii="Arial" w:hAnsi="Arial" w:cs="Arial"/>
              </w:rPr>
              <w:t>0</w:t>
            </w:r>
          </w:p>
        </w:tc>
      </w:tr>
      <w:tr w:rsidR="00256E8B" w:rsidTr="00256E8B">
        <w:tc>
          <w:tcPr>
            <w:tcW w:w="4404" w:type="dxa"/>
          </w:tcPr>
          <w:p w:rsidR="00256E8B" w:rsidRPr="00256E8B" w:rsidRDefault="00256E8B" w:rsidP="00256E8B">
            <w:pPr>
              <w:pStyle w:val="Web"/>
              <w:spacing w:before="0" w:beforeAutospacing="0" w:after="0" w:afterAutospacing="0"/>
              <w:rPr>
                <w:rFonts w:ascii="Arial" w:hAnsi="Arial" w:cs="Arial"/>
              </w:rPr>
            </w:pPr>
            <w:r w:rsidRPr="00256E8B">
              <w:rPr>
                <w:rFonts w:ascii="Arial" w:hAnsi="Arial" w:cs="Arial"/>
              </w:rPr>
              <w:t>Τεχνική Υπηρεσία</w:t>
            </w:r>
          </w:p>
        </w:tc>
        <w:tc>
          <w:tcPr>
            <w:tcW w:w="4482" w:type="dxa"/>
          </w:tcPr>
          <w:p w:rsidR="00256E8B" w:rsidRDefault="00845FD3" w:rsidP="00256E8B">
            <w:pPr>
              <w:pStyle w:val="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09:00 – 15:00 </w:t>
            </w:r>
          </w:p>
          <w:p w:rsidR="00256E8B" w:rsidRPr="00256E8B" w:rsidRDefault="00845FD3" w:rsidP="00845FD3">
            <w:pPr>
              <w:pStyle w:val="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(Για την καλύτερη εξυπηρέτηση συνιστάται ο προγραμματισμός ραντεβού) </w:t>
            </w:r>
          </w:p>
        </w:tc>
      </w:tr>
      <w:tr w:rsidR="00256E8B" w:rsidTr="00256E8B">
        <w:tc>
          <w:tcPr>
            <w:tcW w:w="4404" w:type="dxa"/>
          </w:tcPr>
          <w:p w:rsidR="00256E8B" w:rsidRPr="00256E8B" w:rsidRDefault="00256E8B" w:rsidP="00256E8B">
            <w:pPr>
              <w:pStyle w:val="Web"/>
              <w:spacing w:before="0" w:beforeAutospacing="0" w:after="0" w:afterAutospacing="0"/>
              <w:rPr>
                <w:rFonts w:ascii="Arial" w:hAnsi="Arial" w:cs="Arial"/>
              </w:rPr>
            </w:pPr>
            <w:r w:rsidRPr="00256E8B">
              <w:rPr>
                <w:rFonts w:ascii="Arial" w:hAnsi="Arial" w:cs="Arial"/>
              </w:rPr>
              <w:t>Κέντρο Εξυπηρέτησης Πολιτών (ΚΕΠ)</w:t>
            </w:r>
          </w:p>
        </w:tc>
        <w:tc>
          <w:tcPr>
            <w:tcW w:w="4482" w:type="dxa"/>
          </w:tcPr>
          <w:p w:rsidR="00256E8B" w:rsidRPr="00256E8B" w:rsidRDefault="00256E8B" w:rsidP="00256E8B">
            <w:pPr>
              <w:pStyle w:val="Web"/>
              <w:spacing w:before="0" w:beforeAutospacing="0" w:after="0" w:afterAutospacing="0"/>
              <w:rPr>
                <w:rFonts w:ascii="Arial" w:hAnsi="Arial" w:cs="Arial"/>
              </w:rPr>
            </w:pPr>
            <w:r w:rsidRPr="00256E8B">
              <w:rPr>
                <w:rFonts w:ascii="Arial" w:hAnsi="Arial" w:cs="Arial"/>
              </w:rPr>
              <w:t>Δευτέρα – Παρασκευή: 08:00 – 19:30</w:t>
            </w:r>
          </w:p>
        </w:tc>
      </w:tr>
      <w:tr w:rsidR="00256E8B" w:rsidTr="00256E8B">
        <w:tc>
          <w:tcPr>
            <w:tcW w:w="4404" w:type="dxa"/>
          </w:tcPr>
          <w:p w:rsidR="00256E8B" w:rsidRPr="00256E8B" w:rsidRDefault="00256E8B" w:rsidP="00256E8B">
            <w:pPr>
              <w:pStyle w:val="Web"/>
              <w:spacing w:before="0" w:beforeAutospacing="0" w:after="0" w:afterAutospacing="0"/>
              <w:rPr>
                <w:rFonts w:ascii="Arial" w:hAnsi="Arial" w:cs="Arial"/>
              </w:rPr>
            </w:pPr>
            <w:r w:rsidRPr="00256E8B">
              <w:rPr>
                <w:rFonts w:ascii="Arial" w:hAnsi="Arial" w:cs="Arial"/>
              </w:rPr>
              <w:t>Βοήθεια στο Σπίτι, Κέντρο Κοινότητας</w:t>
            </w:r>
          </w:p>
        </w:tc>
        <w:tc>
          <w:tcPr>
            <w:tcW w:w="4482" w:type="dxa"/>
          </w:tcPr>
          <w:p w:rsidR="00256E8B" w:rsidRPr="00256E8B" w:rsidRDefault="00256E8B" w:rsidP="00256E8B">
            <w:pPr>
              <w:pStyle w:val="Web"/>
              <w:spacing w:before="0" w:beforeAutospacing="0" w:after="0" w:afterAutospacing="0"/>
              <w:rPr>
                <w:rFonts w:ascii="Arial" w:hAnsi="Arial" w:cs="Arial"/>
              </w:rPr>
            </w:pPr>
            <w:r w:rsidRPr="00256E8B">
              <w:rPr>
                <w:rFonts w:ascii="Arial" w:hAnsi="Arial" w:cs="Arial"/>
              </w:rPr>
              <w:t>08:00 – 14:30</w:t>
            </w:r>
          </w:p>
        </w:tc>
      </w:tr>
    </w:tbl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56E8B">
        <w:rPr>
          <w:rFonts w:ascii="Arial" w:hAnsi="Arial" w:cs="Arial"/>
          <w:b/>
        </w:rPr>
        <w:t>ΕΙΔΙΚΕΣ ΚΑΤΗΓΟΡΙΕΣ ΕΝΔΙΑΦΕΡΟΜΕΝΩΝ</w:t>
      </w: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56E8B">
        <w:rPr>
          <w:rFonts w:ascii="Arial" w:hAnsi="Arial" w:cs="Arial"/>
          <w:b/>
        </w:rPr>
        <w:t>Δικηγόροι</w:t>
      </w: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Η είσοδος και εξυπηρέτηση των δικηγόρων πραγματοποιείται σύμφωνα με το άρθρο 34 παρ. 2 του ν. 4194/2013 (Κώδικας Δικηγόρων), κάθε εργάσιμη ημέρα και ώρα, με επίδειξη της επαγγελματικής τους ταυτότητας.</w:t>
      </w: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56E8B">
        <w:rPr>
          <w:rFonts w:ascii="Arial" w:hAnsi="Arial" w:cs="Arial"/>
          <w:b/>
        </w:rPr>
        <w:t>Μηχανικοί</w:t>
      </w: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256E8B">
        <w:rPr>
          <w:rFonts w:ascii="Arial" w:hAnsi="Arial" w:cs="Arial"/>
        </w:rPr>
        <w:t>Η εξυπηρέτηση μηχανικών από την Τεχνική Υπηρεσία πραγματοποιείται:</w:t>
      </w:r>
      <w:r>
        <w:rPr>
          <w:rFonts w:ascii="Arial" w:hAnsi="Arial" w:cs="Arial"/>
        </w:rPr>
        <w:t xml:space="preserve"> </w:t>
      </w:r>
      <w:r w:rsidRPr="00256E8B">
        <w:rPr>
          <w:rFonts w:ascii="Arial" w:hAnsi="Arial" w:cs="Arial"/>
          <w:b/>
          <w:i/>
        </w:rPr>
        <w:t>Δευτέρα, Τετάρτη και Παρασκευή: 09:00 – 13:00</w:t>
      </w: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Για θέματα τεχνικών έργων, αδειών, βεβαιώσεων και λοιπών τεχνικών ζητημάτων συνιστάται προηγούμενη επικοινωνία με την αρμόδια υπηρεσία.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56E8B">
        <w:rPr>
          <w:rFonts w:ascii="Arial" w:hAnsi="Arial" w:cs="Arial"/>
          <w:b/>
        </w:rPr>
        <w:t>ΑΡΓΙΕΣ – ΗΜΕΡΕΣ ΜΗ ΛΕΙΤΟΥΡΓΙΑΣ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 xml:space="preserve">Οι υπηρεσίες του Δήμου </w:t>
      </w:r>
      <w:r w:rsidR="00BC17F8">
        <w:rPr>
          <w:rFonts w:ascii="Arial" w:hAnsi="Arial" w:cs="Arial"/>
        </w:rPr>
        <w:t>Ληξουρίου</w:t>
      </w:r>
      <w:r>
        <w:rPr>
          <w:rFonts w:ascii="Arial" w:hAnsi="Arial" w:cs="Arial"/>
        </w:rPr>
        <w:t xml:space="preserve"> </w:t>
      </w:r>
      <w:r w:rsidRPr="00256E8B">
        <w:rPr>
          <w:rFonts w:ascii="Arial" w:hAnsi="Arial" w:cs="Arial"/>
        </w:rPr>
        <w:t>δεν λειτουργούν κατά: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• την 1η Ιανουαρίου (Πρωτοχρονιά),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• τα Θεοφάνεια (6 Ιανουαρίου),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• την Καθαρά Δευτέρα,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• την 25η Μαρτίου,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• τη Μεγάλη Παρασκευή,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• το Μεγάλο Σάββατο,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• τη Δευτέρα του Πάσχα,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• την 1η Μαΐου,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• τη Δευτέρα του Αγίου Πνεύματος,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• την 15η Αυγούστου,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• την 28η Οκτωβρίου,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• την 25η Δεκεμβρίου,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• την 26η Δεκεμβρίου,</w:t>
      </w: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• καθώς και κατά τις τυχόν τοπικές αργίες που ισχύουν για τον Δήμο Ληξουρίου.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</w:p>
    <w:p w:rsidR="000E7871" w:rsidRDefault="000E7871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</w:p>
    <w:p w:rsidR="00845FD3" w:rsidRDefault="00845FD3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</w:p>
    <w:p w:rsidR="000E7871" w:rsidRDefault="000E7871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56E8B">
        <w:rPr>
          <w:rFonts w:ascii="Arial" w:hAnsi="Arial" w:cs="Arial"/>
          <w:b/>
        </w:rPr>
        <w:lastRenderedPageBreak/>
        <w:t>ΗΜΙΑΡΓΙΕΣ</w:t>
      </w: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>Κατά την παραμονή των Χριστουγέννων (24 Δεκεμβρίου) και την παραμονή της Πρωτοχρονιάς (31 Δεκεμβρίου), οι υπηρεσίες λειτουργούν σύμφωνα με τις εκάστοτε ισχύουσες διατάξεις περί ημιαργίας στον δημόσιο τομέα.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56E8B">
        <w:rPr>
          <w:rFonts w:ascii="Arial" w:hAnsi="Arial" w:cs="Arial"/>
          <w:b/>
        </w:rPr>
        <w:t>ΣΤΟΙΧΕΙΑ ΕΠΙΚΟΙΝΩΝΙΑΣ</w:t>
      </w:r>
    </w:p>
    <w:p w:rsidR="00256E8B" w:rsidRP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256E8B">
        <w:rPr>
          <w:rFonts w:ascii="Arial" w:hAnsi="Arial" w:cs="Arial"/>
        </w:rPr>
        <w:t xml:space="preserve">Οι πολίτες μπορούν να αναζητούν τα </w:t>
      </w:r>
      <w:proofErr w:type="spellStart"/>
      <w:r w:rsidRPr="00256E8B">
        <w:rPr>
          <w:rFonts w:ascii="Arial" w:hAnsi="Arial" w:cs="Arial"/>
        </w:rPr>
        <w:t>επικαιροποιημένα</w:t>
      </w:r>
      <w:proofErr w:type="spellEnd"/>
      <w:r w:rsidRPr="00256E8B">
        <w:rPr>
          <w:rFonts w:ascii="Arial" w:hAnsi="Arial" w:cs="Arial"/>
        </w:rPr>
        <w:t xml:space="preserve"> στοιχεία επικοινωνίας των υπηρεσιών του Δήμου στην επίσημη ιστοσελίδα του Δήμου Ληξουρίου ή να επικοινωνούν με το κεντρικό τηλεφωνικό κέντρο για περαιτέρω πληροφορίες.</w:t>
      </w:r>
    </w:p>
    <w:p w:rsidR="00256E8B" w:rsidRDefault="00256E8B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</w:p>
    <w:p w:rsidR="00256E8B" w:rsidRPr="00256E8B" w:rsidRDefault="002E7C79" w:rsidP="00256E8B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Τελευταία ενημέρωση: 8/6</w:t>
      </w:r>
      <w:r w:rsidR="00256E8B" w:rsidRPr="002E7C79">
        <w:rPr>
          <w:rFonts w:ascii="Arial" w:hAnsi="Arial" w:cs="Arial"/>
        </w:rPr>
        <w:t>/2026</w:t>
      </w:r>
    </w:p>
    <w:p w:rsidR="00542DD0" w:rsidRPr="00256E8B" w:rsidRDefault="00542DD0" w:rsidP="00256E8B">
      <w:pPr>
        <w:spacing w:after="0" w:line="240" w:lineRule="auto"/>
        <w:jc w:val="both"/>
        <w:rPr>
          <w:rFonts w:ascii="Arial" w:hAnsi="Arial" w:cs="Arial"/>
        </w:rPr>
      </w:pPr>
    </w:p>
    <w:sectPr w:rsidR="00542DD0" w:rsidRPr="00256E8B" w:rsidSect="00256E8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56E8B"/>
    <w:rsid w:val="000E7871"/>
    <w:rsid w:val="00256E8B"/>
    <w:rsid w:val="002E7C79"/>
    <w:rsid w:val="002F585D"/>
    <w:rsid w:val="00507E83"/>
    <w:rsid w:val="00542DD0"/>
    <w:rsid w:val="00652868"/>
    <w:rsid w:val="00845FD3"/>
    <w:rsid w:val="009C61FB"/>
    <w:rsid w:val="00A31EF0"/>
    <w:rsid w:val="00BC17F8"/>
    <w:rsid w:val="00F2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rsid w:val="00256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pc2</cp:lastModifiedBy>
  <cp:revision>5</cp:revision>
  <dcterms:created xsi:type="dcterms:W3CDTF">2026-06-03T05:06:00Z</dcterms:created>
  <dcterms:modified xsi:type="dcterms:W3CDTF">2026-06-08T06:39:00Z</dcterms:modified>
</cp:coreProperties>
</file>